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color w:val="000000"/>
          <w:sz w:val="36"/>
          <w:szCs w:val="18"/>
        </w:rPr>
      </w:pPr>
    </w:p>
    <w:p>
      <w:pPr>
        <w:spacing w:line="520" w:lineRule="exact"/>
        <w:jc w:val="center"/>
        <w:rPr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吉安市妇幼保健院公开招聘报名表</w:t>
      </w:r>
    </w:p>
    <w:bookmarkEnd w:id="0"/>
    <w:tbl>
      <w:tblPr>
        <w:tblStyle w:val="6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7"/>
        <w:gridCol w:w="1607"/>
        <w:gridCol w:w="729"/>
        <w:gridCol w:w="335"/>
        <w:gridCol w:w="566"/>
        <w:gridCol w:w="540"/>
        <w:gridCol w:w="184"/>
        <w:gridCol w:w="724"/>
        <w:gridCol w:w="972"/>
        <w:gridCol w:w="83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6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户口所在地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67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7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本人电话</w:t>
            </w:r>
          </w:p>
        </w:tc>
        <w:tc>
          <w:tcPr>
            <w:tcW w:w="26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377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QQ</w:t>
            </w:r>
            <w:r>
              <w:rPr>
                <w:rFonts w:hint="eastAsia"/>
                <w:color w:val="000000"/>
                <w:szCs w:val="21"/>
              </w:rPr>
              <w:t>或邮箱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2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7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7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说明：报名表上的信息必须全部填写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6"/>
    <w:rsid w:val="001026FB"/>
    <w:rsid w:val="00105A26"/>
    <w:rsid w:val="001B7DE2"/>
    <w:rsid w:val="00214928"/>
    <w:rsid w:val="00232D7F"/>
    <w:rsid w:val="00270BB5"/>
    <w:rsid w:val="00274F0C"/>
    <w:rsid w:val="002E24B6"/>
    <w:rsid w:val="002F5C5D"/>
    <w:rsid w:val="003475FF"/>
    <w:rsid w:val="00413D26"/>
    <w:rsid w:val="00430DF3"/>
    <w:rsid w:val="00447B99"/>
    <w:rsid w:val="00494A25"/>
    <w:rsid w:val="006A434D"/>
    <w:rsid w:val="00725D78"/>
    <w:rsid w:val="007E1E50"/>
    <w:rsid w:val="008B6F06"/>
    <w:rsid w:val="00911D28"/>
    <w:rsid w:val="009562D8"/>
    <w:rsid w:val="00A67E98"/>
    <w:rsid w:val="00AB38B0"/>
    <w:rsid w:val="00AB4135"/>
    <w:rsid w:val="00AC0D17"/>
    <w:rsid w:val="00BA4FE5"/>
    <w:rsid w:val="00C23C3D"/>
    <w:rsid w:val="00C85FA8"/>
    <w:rsid w:val="00D47717"/>
    <w:rsid w:val="00DC1182"/>
    <w:rsid w:val="00DE3C98"/>
    <w:rsid w:val="00DF5BCA"/>
    <w:rsid w:val="00E06B15"/>
    <w:rsid w:val="00E6597E"/>
    <w:rsid w:val="00E86289"/>
    <w:rsid w:val="00EB24EF"/>
    <w:rsid w:val="00FB0D1E"/>
    <w:rsid w:val="05DB563E"/>
    <w:rsid w:val="09B3084C"/>
    <w:rsid w:val="11A51A10"/>
    <w:rsid w:val="14BC0173"/>
    <w:rsid w:val="16C44F5C"/>
    <w:rsid w:val="1783380D"/>
    <w:rsid w:val="263F103D"/>
    <w:rsid w:val="294B37B8"/>
    <w:rsid w:val="2B7D79A0"/>
    <w:rsid w:val="2FBD0709"/>
    <w:rsid w:val="3C646BF6"/>
    <w:rsid w:val="3DC952C4"/>
    <w:rsid w:val="3F807706"/>
    <w:rsid w:val="42B35530"/>
    <w:rsid w:val="4A966969"/>
    <w:rsid w:val="4EE02EFA"/>
    <w:rsid w:val="50F34296"/>
    <w:rsid w:val="557B6BE1"/>
    <w:rsid w:val="5A833A50"/>
    <w:rsid w:val="6BE12451"/>
    <w:rsid w:val="6D0B2008"/>
    <w:rsid w:val="76F4032B"/>
    <w:rsid w:val="783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76F1C-741F-4FAD-970F-5C8B4D9BD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2019-09-16T02:00:00Z</dcterms:created>
  <dc:creator>china</dc:creator>
  <cp:lastModifiedBy>Administrator</cp:lastModifiedBy>
  <cp:lastPrinted>2019-09-11T00:51:00Z</cp:lastPrinted>
  <dcterms:modified xsi:type="dcterms:W3CDTF">2019-09-16T06:00:06Z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