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苍南县中医院医共体总院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提前招聘2020年全日制普通高校</w:t>
      </w:r>
    </w:p>
    <w:p>
      <w:pPr>
        <w:widowControl/>
        <w:spacing w:line="560" w:lineRule="exact"/>
        <w:jc w:val="center"/>
        <w:rPr>
          <w:rFonts w:ascii="创艺简标宋" w:hAnsi="华文中宋" w:eastAsia="创艺简标宋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医学类紧缺专业应届毕业生报名表</w:t>
      </w:r>
    </w:p>
    <w:tbl>
      <w:tblPr>
        <w:tblStyle w:val="4"/>
        <w:tblpPr w:leftFromText="180" w:rightFromText="180" w:vertAnchor="text" w:horzAnchor="page" w:tblpX="1662" w:tblpY="622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68"/>
        <w:gridCol w:w="307"/>
        <w:gridCol w:w="861"/>
        <w:gridCol w:w="443"/>
        <w:gridCol w:w="493"/>
        <w:gridCol w:w="627"/>
        <w:gridCol w:w="547"/>
        <w:gridCol w:w="770"/>
        <w:gridCol w:w="629"/>
        <w:gridCol w:w="631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9" w:type="pct"/>
            <w:gridSpan w:val="2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gridSpan w:val="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073" w:type="pct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 xml:space="preserve">  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年   月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49" w:type="pct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315" w:right="420" w:hanging="315" w:hangingChars="150"/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073" w:type="pct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4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073" w:type="pct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 时间</w:t>
            </w:r>
          </w:p>
        </w:tc>
        <w:tc>
          <w:tcPr>
            <w:tcW w:w="8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年   月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4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3" w:type="pct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19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4" w:type="pct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3" w:type="pct"/>
            <w:gridSpan w:val="2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第       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11"/>
            <w:vAlign w:val="center"/>
          </w:tcPr>
          <w:p>
            <w:pPr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685" w:type="pc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第一岗位志愿</w:t>
            </w:r>
          </w:p>
        </w:tc>
        <w:tc>
          <w:tcPr>
            <w:tcW w:w="945" w:type="pct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  <w:tc>
          <w:tcPr>
            <w:tcW w:w="657" w:type="pct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第二岗位志愿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9" w:type="pct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是否服从调剂</w:t>
            </w:r>
          </w:p>
        </w:tc>
        <w:tc>
          <w:tcPr>
            <w:tcW w:w="703" w:type="pc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11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hint="eastAsia" w:ascii="新宋体" w:hAnsi="新宋体" w:eastAsia="新宋体"/>
                <w:sz w:val="20"/>
                <w:szCs w:val="20"/>
              </w:rPr>
              <w:t>高中及以后学历和实习</w:t>
            </w:r>
          </w:p>
          <w:p>
            <w:pPr>
              <w:jc w:val="left"/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11"/>
            <w:vAlign w:val="center"/>
          </w:tcPr>
          <w:p>
            <w:pPr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499" w:type="pct"/>
            <w:tcBorders>
              <w:top w:val="single" w:color="000000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11"/>
            <w:tcBorders>
              <w:top w:val="single" w:color="000000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本人承诺符合苍南县中医院医共体总院提前招聘2020年全日制普通高校医学类紧缺专业应届毕业生报名条件，填写报名信息真实，若弄虚作假，取消报名资格。</w:t>
            </w:r>
          </w:p>
          <w:p>
            <w:pPr>
              <w:ind w:firstLine="422" w:firstLineChars="200"/>
              <w:jc w:val="left"/>
              <w:rPr>
                <w:b/>
              </w:rPr>
            </w:pPr>
          </w:p>
          <w:p>
            <w:pPr>
              <w:ind w:firstLine="211" w:firstLineChars="100"/>
              <w:jc w:val="center"/>
            </w:pPr>
            <w:r>
              <w:rPr>
                <w:rFonts w:hint="eastAsia"/>
                <w:b/>
              </w:rPr>
              <w:t>（签名）：</w:t>
            </w:r>
            <w:r>
              <w:rPr>
                <w:rFonts w:hint="eastAsia"/>
              </w:rPr>
              <w:t xml:space="preserve">  </w:t>
            </w:r>
          </w:p>
          <w:p>
            <w:pPr>
              <w:ind w:firstLine="210" w:firstLineChars="100"/>
              <w:jc w:val="center"/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>月   日</w:t>
            </w:r>
          </w:p>
          <w:p>
            <w:pPr>
              <w:widowControl/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49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11"/>
            <w:vAlign w:val="center"/>
          </w:tcPr>
          <w:p>
            <w:r>
              <w:rPr>
                <w:rFonts w:hint="eastAsia"/>
              </w:rPr>
              <w:t xml:space="preserve">      审查人签名：                           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/>
        </w:rPr>
        <w:t xml:space="preserve">报名序号：                       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0370"/>
    <w:rsid w:val="0018361A"/>
    <w:rsid w:val="00234C77"/>
    <w:rsid w:val="003F35BE"/>
    <w:rsid w:val="006A54BE"/>
    <w:rsid w:val="0071155A"/>
    <w:rsid w:val="008404EA"/>
    <w:rsid w:val="008905BB"/>
    <w:rsid w:val="008C57C1"/>
    <w:rsid w:val="00A73771"/>
    <w:rsid w:val="00B37810"/>
    <w:rsid w:val="00D15279"/>
    <w:rsid w:val="00D866A9"/>
    <w:rsid w:val="12135C1A"/>
    <w:rsid w:val="14677627"/>
    <w:rsid w:val="16B11A7F"/>
    <w:rsid w:val="62B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67</Words>
  <Characters>382</Characters>
  <Lines>3</Lines>
  <Paragraphs>1</Paragraphs>
  <TotalTime>5</TotalTime>
  <ScaleCrop>false</ScaleCrop>
  <LinksUpToDate>false</LinksUpToDate>
  <CharactersWithSpaces>448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2019-11-13T00:33:00Z</dcterms:created>
  <dc:creator>季风来临</dc:creator>
  <cp:lastModifiedBy>Administrator</cp:lastModifiedBy>
  <dcterms:modified xsi:type="dcterms:W3CDTF">2019-11-15T09:27:48Z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